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B1B0D07" w14:textId="42471EDC" w:rsidR="00A93E50" w:rsidRPr="004163D6" w:rsidRDefault="00A93E50" w:rsidP="00A93E50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u w:val="single"/>
        </w:rPr>
      </w:pPr>
      <w:r w:rsidRPr="004163D6">
        <w:rPr>
          <w:rFonts w:ascii="Times New Roman" w:hAnsi="Times New Roman" w:cs="Times New Roman"/>
          <w:sz w:val="24"/>
          <w:szCs w:val="24"/>
        </w:rPr>
        <w:t xml:space="preserve">San Juan de Pasto, </w:t>
      </w:r>
      <w:r w:rsidR="003F3712" w:rsidRPr="004163D6">
        <w:rPr>
          <w:rFonts w:ascii="Times New Roman" w:hAnsi="Times New Roman" w:cs="Times New Roman"/>
          <w:sz w:val="24"/>
          <w:szCs w:val="24"/>
          <w:u w:val="single"/>
        </w:rPr>
        <w:t>fecha</w:t>
      </w:r>
    </w:p>
    <w:p w14:paraId="37CFBD5B" w14:textId="77777777" w:rsidR="00A93E50" w:rsidRPr="004163D6" w:rsidRDefault="00A93E50" w:rsidP="00A93E50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u w:val="single"/>
        </w:rPr>
      </w:pPr>
    </w:p>
    <w:p w14:paraId="37A0108B" w14:textId="77777777" w:rsidR="00A93E50" w:rsidRPr="004163D6" w:rsidRDefault="00A93E50" w:rsidP="00A93E50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u w:val="single"/>
        </w:rPr>
      </w:pPr>
    </w:p>
    <w:p w14:paraId="12A77F16" w14:textId="77777777" w:rsidR="00A93E50" w:rsidRPr="004163D6" w:rsidRDefault="00A93E50" w:rsidP="00A93E50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163D6">
        <w:rPr>
          <w:rFonts w:ascii="Times New Roman" w:hAnsi="Times New Roman" w:cs="Times New Roman"/>
          <w:sz w:val="24"/>
          <w:szCs w:val="24"/>
        </w:rPr>
        <w:t xml:space="preserve">Señores </w:t>
      </w:r>
    </w:p>
    <w:p w14:paraId="3EC3399F" w14:textId="3B41EA52" w:rsidR="00A93E50" w:rsidRPr="004163D6" w:rsidRDefault="003F3712" w:rsidP="00A93E50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163D6">
        <w:rPr>
          <w:rFonts w:ascii="Times New Roman" w:hAnsi="Times New Roman" w:cs="Times New Roman"/>
          <w:sz w:val="24"/>
          <w:szCs w:val="24"/>
        </w:rPr>
        <w:t xml:space="preserve">COMITÉ CURRICULAR </w:t>
      </w:r>
    </w:p>
    <w:p w14:paraId="62865F4D" w14:textId="77777777" w:rsidR="00A93E50" w:rsidRPr="004163D6" w:rsidRDefault="00A93E50" w:rsidP="00A93E50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163D6">
        <w:rPr>
          <w:rFonts w:ascii="Times New Roman" w:hAnsi="Times New Roman" w:cs="Times New Roman"/>
          <w:sz w:val="24"/>
          <w:szCs w:val="24"/>
        </w:rPr>
        <w:t>Departamento de Economía</w:t>
      </w:r>
    </w:p>
    <w:p w14:paraId="5803054E" w14:textId="55C59528" w:rsidR="00A93E50" w:rsidRPr="004163D6" w:rsidRDefault="003F3712" w:rsidP="00A93E50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163D6">
        <w:rPr>
          <w:rFonts w:ascii="Times New Roman" w:hAnsi="Times New Roman" w:cs="Times New Roman"/>
          <w:sz w:val="24"/>
          <w:szCs w:val="24"/>
        </w:rPr>
        <w:t xml:space="preserve">UNIVERSIDAD DE NARIÑO </w:t>
      </w:r>
    </w:p>
    <w:p w14:paraId="2BA5AFB0" w14:textId="02339869" w:rsidR="00A93E50" w:rsidRPr="004163D6" w:rsidRDefault="003F3712" w:rsidP="00A93E50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163D6">
        <w:rPr>
          <w:rFonts w:ascii="Times New Roman" w:hAnsi="Times New Roman" w:cs="Times New Roman"/>
          <w:sz w:val="24"/>
          <w:szCs w:val="24"/>
        </w:rPr>
        <w:t>Ciudad</w:t>
      </w:r>
    </w:p>
    <w:p w14:paraId="0E51C031" w14:textId="77777777" w:rsidR="00A93E50" w:rsidRPr="004163D6" w:rsidRDefault="00A93E50" w:rsidP="00A93E50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67626849" w14:textId="1208C28B" w:rsidR="003F3712" w:rsidRPr="004163D6" w:rsidRDefault="007515E4" w:rsidP="00A93E5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Asunto: Aceptación designación como Asesor Académico Pasantía</w:t>
      </w:r>
    </w:p>
    <w:p w14:paraId="6A7DEEC6" w14:textId="77777777" w:rsidR="003F3712" w:rsidRPr="004163D6" w:rsidRDefault="003F3712" w:rsidP="00A93E5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7146D5B0" w14:textId="4547B1D4" w:rsidR="00A93E50" w:rsidRPr="004163D6" w:rsidRDefault="00A93E50" w:rsidP="00A93E5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163D6">
        <w:rPr>
          <w:rFonts w:ascii="Times New Roman" w:hAnsi="Times New Roman" w:cs="Times New Roman"/>
          <w:sz w:val="24"/>
          <w:szCs w:val="24"/>
        </w:rPr>
        <w:t>Cordial saludo.</w:t>
      </w:r>
    </w:p>
    <w:p w14:paraId="4580C27D" w14:textId="77777777" w:rsidR="00A93E50" w:rsidRPr="004163D6" w:rsidRDefault="00A93E50" w:rsidP="00A93E5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77B2117E" w14:textId="77777777" w:rsidR="00A93E50" w:rsidRPr="004163D6" w:rsidRDefault="00A93E50" w:rsidP="00A93E5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0556180C" w14:textId="77777777" w:rsidR="00A93E50" w:rsidRPr="004163D6" w:rsidRDefault="00A93E50" w:rsidP="00A93E5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2FA7A2D9" w14:textId="4FA0B27B" w:rsidR="007515E4" w:rsidRDefault="00A93E50" w:rsidP="003F3712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163D6">
        <w:rPr>
          <w:rFonts w:ascii="Times New Roman" w:hAnsi="Times New Roman" w:cs="Times New Roman"/>
          <w:sz w:val="24"/>
          <w:szCs w:val="24"/>
        </w:rPr>
        <w:t>Por medio de la presente</w:t>
      </w:r>
      <w:r w:rsidR="003F3712" w:rsidRPr="004163D6">
        <w:rPr>
          <w:rFonts w:ascii="Times New Roman" w:hAnsi="Times New Roman" w:cs="Times New Roman"/>
          <w:sz w:val="24"/>
          <w:szCs w:val="24"/>
        </w:rPr>
        <w:t>,</w:t>
      </w:r>
      <w:r w:rsidRPr="004163D6">
        <w:rPr>
          <w:rFonts w:ascii="Times New Roman" w:hAnsi="Times New Roman" w:cs="Times New Roman"/>
          <w:sz w:val="24"/>
          <w:szCs w:val="24"/>
        </w:rPr>
        <w:t xml:space="preserve"> yo (</w:t>
      </w:r>
      <w:r w:rsidR="003F3712" w:rsidRPr="004163D6">
        <w:rPr>
          <w:rFonts w:ascii="Times New Roman" w:hAnsi="Times New Roman" w:cs="Times New Roman"/>
          <w:sz w:val="24"/>
          <w:szCs w:val="24"/>
        </w:rPr>
        <w:t>n</w:t>
      </w:r>
      <w:r w:rsidRPr="004163D6">
        <w:rPr>
          <w:rFonts w:ascii="Times New Roman" w:hAnsi="Times New Roman" w:cs="Times New Roman"/>
          <w:sz w:val="24"/>
          <w:szCs w:val="24"/>
        </w:rPr>
        <w:t xml:space="preserve">ombre </w:t>
      </w:r>
      <w:r w:rsidR="007515E4">
        <w:rPr>
          <w:rFonts w:ascii="Times New Roman" w:hAnsi="Times New Roman" w:cs="Times New Roman"/>
          <w:sz w:val="24"/>
          <w:szCs w:val="24"/>
        </w:rPr>
        <w:t xml:space="preserve">completo) </w:t>
      </w:r>
      <w:r w:rsidRPr="004163D6">
        <w:rPr>
          <w:rFonts w:ascii="Times New Roman" w:hAnsi="Times New Roman" w:cs="Times New Roman"/>
          <w:sz w:val="24"/>
          <w:szCs w:val="24"/>
        </w:rPr>
        <w:t>del</w:t>
      </w:r>
      <w:r w:rsidR="00D5660C" w:rsidRPr="004163D6">
        <w:rPr>
          <w:rFonts w:ascii="Times New Roman" w:hAnsi="Times New Roman" w:cs="Times New Roman"/>
          <w:sz w:val="24"/>
          <w:szCs w:val="24"/>
        </w:rPr>
        <w:t xml:space="preserve"> </w:t>
      </w:r>
      <w:r w:rsidR="007515E4">
        <w:rPr>
          <w:rFonts w:ascii="Times New Roman" w:hAnsi="Times New Roman" w:cs="Times New Roman"/>
          <w:sz w:val="24"/>
          <w:szCs w:val="24"/>
        </w:rPr>
        <w:t>Asesor Académico</w:t>
      </w:r>
      <w:r w:rsidRPr="004163D6">
        <w:rPr>
          <w:rFonts w:ascii="Times New Roman" w:hAnsi="Times New Roman" w:cs="Times New Roman"/>
          <w:sz w:val="24"/>
          <w:szCs w:val="24"/>
        </w:rPr>
        <w:t xml:space="preserve">) </w:t>
      </w:r>
      <w:r w:rsidR="003F3712" w:rsidRPr="004163D6">
        <w:rPr>
          <w:rFonts w:ascii="Times New Roman" w:hAnsi="Times New Roman" w:cs="Times New Roman"/>
          <w:sz w:val="24"/>
          <w:szCs w:val="24"/>
        </w:rPr>
        <w:t>identificado con c</w:t>
      </w:r>
      <w:r w:rsidR="00EE648B" w:rsidRPr="004163D6">
        <w:rPr>
          <w:rFonts w:ascii="Times New Roman" w:hAnsi="Times New Roman" w:cs="Times New Roman"/>
          <w:sz w:val="24"/>
          <w:szCs w:val="24"/>
        </w:rPr>
        <w:t>é</w:t>
      </w:r>
      <w:r w:rsidRPr="004163D6">
        <w:rPr>
          <w:rFonts w:ascii="Times New Roman" w:hAnsi="Times New Roman" w:cs="Times New Roman"/>
          <w:sz w:val="24"/>
          <w:szCs w:val="24"/>
        </w:rPr>
        <w:t xml:space="preserve">dula de </w:t>
      </w:r>
      <w:r w:rsidR="003F3712" w:rsidRPr="004163D6">
        <w:rPr>
          <w:rFonts w:ascii="Times New Roman" w:hAnsi="Times New Roman" w:cs="Times New Roman"/>
          <w:sz w:val="24"/>
          <w:szCs w:val="24"/>
        </w:rPr>
        <w:t>c</w:t>
      </w:r>
      <w:r w:rsidRPr="004163D6">
        <w:rPr>
          <w:rFonts w:ascii="Times New Roman" w:hAnsi="Times New Roman" w:cs="Times New Roman"/>
          <w:sz w:val="24"/>
          <w:szCs w:val="24"/>
        </w:rPr>
        <w:t>iudadanía</w:t>
      </w:r>
      <w:r w:rsidR="003F3712" w:rsidRPr="004163D6">
        <w:rPr>
          <w:rFonts w:ascii="Times New Roman" w:hAnsi="Times New Roman" w:cs="Times New Roman"/>
          <w:sz w:val="24"/>
          <w:szCs w:val="24"/>
        </w:rPr>
        <w:t xml:space="preserve"> No.</w:t>
      </w:r>
      <w:r w:rsidRPr="004163D6">
        <w:rPr>
          <w:rFonts w:ascii="Times New Roman" w:hAnsi="Times New Roman" w:cs="Times New Roman"/>
          <w:sz w:val="24"/>
          <w:szCs w:val="24"/>
        </w:rPr>
        <w:t xml:space="preserve"> ___</w:t>
      </w:r>
      <w:r w:rsidR="003F3712" w:rsidRPr="004163D6">
        <w:rPr>
          <w:rFonts w:ascii="Times New Roman" w:hAnsi="Times New Roman" w:cs="Times New Roman"/>
          <w:sz w:val="24"/>
          <w:szCs w:val="24"/>
        </w:rPr>
        <w:t>______</w:t>
      </w:r>
      <w:r w:rsidRPr="004163D6">
        <w:rPr>
          <w:rFonts w:ascii="Times New Roman" w:hAnsi="Times New Roman" w:cs="Times New Roman"/>
          <w:sz w:val="24"/>
          <w:szCs w:val="24"/>
        </w:rPr>
        <w:t>_____</w:t>
      </w:r>
      <w:r w:rsidR="00D5660C" w:rsidRPr="004163D6">
        <w:rPr>
          <w:rFonts w:ascii="Times New Roman" w:hAnsi="Times New Roman" w:cs="Times New Roman"/>
          <w:sz w:val="24"/>
          <w:szCs w:val="24"/>
        </w:rPr>
        <w:t xml:space="preserve">, </w:t>
      </w:r>
      <w:r w:rsidR="003F3712" w:rsidRPr="004163D6">
        <w:rPr>
          <w:rFonts w:ascii="Times New Roman" w:hAnsi="Times New Roman" w:cs="Times New Roman"/>
          <w:sz w:val="24"/>
          <w:szCs w:val="24"/>
        </w:rPr>
        <w:t>en mi calidad de Asesor Académico de</w:t>
      </w:r>
      <w:r w:rsidR="007515E4">
        <w:rPr>
          <w:rFonts w:ascii="Times New Roman" w:hAnsi="Times New Roman" w:cs="Times New Roman"/>
          <w:sz w:val="24"/>
          <w:szCs w:val="24"/>
        </w:rPr>
        <w:t xml:space="preserve"> </w:t>
      </w:r>
      <w:r w:rsidR="003F3712" w:rsidRPr="004163D6">
        <w:rPr>
          <w:rFonts w:ascii="Times New Roman" w:hAnsi="Times New Roman" w:cs="Times New Roman"/>
          <w:sz w:val="24"/>
          <w:szCs w:val="24"/>
        </w:rPr>
        <w:t>l</w:t>
      </w:r>
      <w:r w:rsidR="007515E4">
        <w:rPr>
          <w:rFonts w:ascii="Times New Roman" w:hAnsi="Times New Roman" w:cs="Times New Roman"/>
          <w:sz w:val="24"/>
          <w:szCs w:val="24"/>
        </w:rPr>
        <w:t>a</w:t>
      </w:r>
      <w:r w:rsidR="003F3712" w:rsidRPr="004163D6">
        <w:rPr>
          <w:rFonts w:ascii="Times New Roman" w:hAnsi="Times New Roman" w:cs="Times New Roman"/>
          <w:sz w:val="24"/>
          <w:szCs w:val="24"/>
        </w:rPr>
        <w:t xml:space="preserve"> </w:t>
      </w:r>
      <w:r w:rsidR="007515E4">
        <w:rPr>
          <w:rFonts w:ascii="Times New Roman" w:hAnsi="Times New Roman" w:cs="Times New Roman"/>
          <w:sz w:val="24"/>
          <w:szCs w:val="24"/>
        </w:rPr>
        <w:t xml:space="preserve">Pasantía como opción de grado para la obtención del título profesional de Economista por la Universidad de Nariño, Colombia, me comprometo libremente a Asesorar y Acompañar académicamente al Egresado (nombre completo del egresado o pasante) durante su proceso de pasantía a realizarse en (nombre de la institución que acoge al Pasante) en el periodo comprendido entre (especificar la fecha de iniciación y terminación de la pasantía, la cual es de 6 meses a tiempo completo). </w:t>
      </w:r>
    </w:p>
    <w:p w14:paraId="3F330E29" w14:textId="09123F7E" w:rsidR="007515E4" w:rsidRDefault="007515E4" w:rsidP="003F3712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4A167159" w14:textId="1EF5DF14" w:rsidR="00A93E50" w:rsidRPr="004163D6" w:rsidRDefault="003F3712" w:rsidP="00A93E5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163D6">
        <w:rPr>
          <w:rFonts w:ascii="Times New Roman" w:hAnsi="Times New Roman" w:cs="Times New Roman"/>
          <w:sz w:val="24"/>
          <w:szCs w:val="24"/>
        </w:rPr>
        <w:t>Atentamente,</w:t>
      </w:r>
    </w:p>
    <w:p w14:paraId="597BD6C9" w14:textId="2BEDEBFF" w:rsidR="003F3712" w:rsidRDefault="003F3712" w:rsidP="00A93E5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61835792" w14:textId="06C37640" w:rsidR="004163D6" w:rsidRDefault="004163D6" w:rsidP="00A93E5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139C328B" w14:textId="6A4BC84C" w:rsidR="004163D6" w:rsidRDefault="004163D6" w:rsidP="00A93E5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34EB2B06" w14:textId="3657AB83" w:rsidR="003F3712" w:rsidRPr="004163D6" w:rsidRDefault="003F3712" w:rsidP="00A93E5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163D6">
        <w:rPr>
          <w:rFonts w:ascii="Times New Roman" w:hAnsi="Times New Roman" w:cs="Times New Roman"/>
          <w:sz w:val="24"/>
          <w:szCs w:val="24"/>
        </w:rPr>
        <w:t>_________________________</w:t>
      </w:r>
    </w:p>
    <w:p w14:paraId="37B12E5B" w14:textId="22C72AF0" w:rsidR="003F3712" w:rsidRPr="004163D6" w:rsidRDefault="003F3712" w:rsidP="00A93E5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163D6">
        <w:rPr>
          <w:rFonts w:ascii="Times New Roman" w:hAnsi="Times New Roman" w:cs="Times New Roman"/>
          <w:sz w:val="24"/>
          <w:szCs w:val="24"/>
        </w:rPr>
        <w:t>Firma</w:t>
      </w:r>
    </w:p>
    <w:p w14:paraId="4DC70AEF" w14:textId="0B3A42DF" w:rsidR="003F3712" w:rsidRPr="004163D6" w:rsidRDefault="003F3712" w:rsidP="00A93E5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163D6">
        <w:rPr>
          <w:rFonts w:ascii="Times New Roman" w:hAnsi="Times New Roman" w:cs="Times New Roman"/>
          <w:sz w:val="24"/>
          <w:szCs w:val="24"/>
        </w:rPr>
        <w:t xml:space="preserve">Nombre </w:t>
      </w:r>
    </w:p>
    <w:p w14:paraId="5A07499C" w14:textId="55242021" w:rsidR="00A93E50" w:rsidRPr="004163D6" w:rsidRDefault="004163D6" w:rsidP="00A93E5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163D6">
        <w:rPr>
          <w:rFonts w:ascii="Times New Roman" w:hAnsi="Times New Roman" w:cs="Times New Roman"/>
          <w:sz w:val="24"/>
          <w:szCs w:val="24"/>
        </w:rPr>
        <w:t>Asesor Académico</w:t>
      </w:r>
    </w:p>
    <w:p w14:paraId="649FBD30" w14:textId="77777777" w:rsidR="00A93E50" w:rsidRPr="004163D6" w:rsidRDefault="00A93E50" w:rsidP="00A93E5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5F29BA45" w14:textId="77777777" w:rsidR="00A93E50" w:rsidRPr="004163D6" w:rsidRDefault="00A93E50" w:rsidP="00A93E5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5EDBCF1E" w14:textId="7A9E3EC1" w:rsidR="00A93E50" w:rsidRPr="004163D6" w:rsidRDefault="00A93E50" w:rsidP="000A7CD7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14:paraId="23DA5D90" w14:textId="0B442313" w:rsidR="000A7CD7" w:rsidRPr="004163D6" w:rsidRDefault="000A7CD7" w:rsidP="000A7CD7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14:paraId="50024780" w14:textId="027DCACD" w:rsidR="000A7CD7" w:rsidRDefault="000A7CD7" w:rsidP="000A7CD7">
      <w:pPr>
        <w:spacing w:line="240" w:lineRule="auto"/>
        <w:jc w:val="center"/>
        <w:rPr>
          <w:rFonts w:ascii="Arial" w:hAnsi="Arial" w:cs="Arial"/>
          <w:sz w:val="24"/>
          <w:szCs w:val="24"/>
        </w:rPr>
      </w:pPr>
    </w:p>
    <w:sectPr w:rsidR="000A7CD7" w:rsidSect="00A93E50">
      <w:pgSz w:w="12240" w:h="15840" w:code="1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3E50"/>
    <w:rsid w:val="000152F8"/>
    <w:rsid w:val="000A349D"/>
    <w:rsid w:val="000A7CD7"/>
    <w:rsid w:val="0012534D"/>
    <w:rsid w:val="00164F40"/>
    <w:rsid w:val="001841A9"/>
    <w:rsid w:val="002E59AB"/>
    <w:rsid w:val="003F3712"/>
    <w:rsid w:val="004163D6"/>
    <w:rsid w:val="00462D52"/>
    <w:rsid w:val="006B6185"/>
    <w:rsid w:val="007515E4"/>
    <w:rsid w:val="00957BAA"/>
    <w:rsid w:val="009941B0"/>
    <w:rsid w:val="00A42273"/>
    <w:rsid w:val="00A93E50"/>
    <w:rsid w:val="00B72CF3"/>
    <w:rsid w:val="00D55EC7"/>
    <w:rsid w:val="00D5660C"/>
    <w:rsid w:val="00EE64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76B0C6"/>
  <w15:chartTrackingRefBased/>
  <w15:docId w15:val="{F5AB761F-1D30-4B87-B563-30C10408F4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3E5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AFEC3B-AB49-4B20-A763-53489D769D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140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Jose Bucheli</dc:creator>
  <cp:keywords/>
  <dc:description/>
  <cp:lastModifiedBy>Mario Eduardo Hidalgo Villota</cp:lastModifiedBy>
  <cp:revision>5</cp:revision>
  <dcterms:created xsi:type="dcterms:W3CDTF">2021-03-19T18:30:00Z</dcterms:created>
  <dcterms:modified xsi:type="dcterms:W3CDTF">2021-03-19T18:38:00Z</dcterms:modified>
</cp:coreProperties>
</file>